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E9" w:rsidRDefault="00687C52" w:rsidP="00D922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="00D92217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 w:rsidR="004534A4">
        <w:rPr>
          <w:rFonts w:ascii="Times New Roman" w:hAnsi="Times New Roman"/>
          <w:noProof/>
          <w:sz w:val="28"/>
          <w:szCs w:val="28"/>
        </w:rPr>
        <w:t xml:space="preserve">  </w:t>
      </w:r>
      <w:r w:rsidR="003E047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22C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985C02" w:rsidRPr="00E5520E" w:rsidRDefault="00985C02" w:rsidP="009A532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CE0841" w:rsidRPr="00B9217B" w:rsidRDefault="00CE0841" w:rsidP="0015543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1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CE0841" w:rsidRDefault="00CE0841" w:rsidP="00CE08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</w:t>
      </w:r>
    </w:p>
    <w:p w:rsidR="00CE0841" w:rsidRDefault="00CE0841" w:rsidP="00CE0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КАНЕВСКОГО РАЙОНА</w:t>
      </w:r>
    </w:p>
    <w:p w:rsidR="00CE0841" w:rsidRDefault="00CE0841" w:rsidP="00CE0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841" w:rsidRPr="00D92217" w:rsidRDefault="00CE0841" w:rsidP="00CE0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2217">
        <w:rPr>
          <w:rFonts w:ascii="Times New Roman" w:hAnsi="Times New Roman"/>
          <w:b/>
          <w:sz w:val="32"/>
          <w:szCs w:val="32"/>
        </w:rPr>
        <w:t>РЕШЕНИЕ</w:t>
      </w:r>
    </w:p>
    <w:p w:rsidR="00CE0841" w:rsidRPr="00B47A23" w:rsidRDefault="00CE0841" w:rsidP="00CE0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841" w:rsidRPr="000054F7" w:rsidRDefault="007E29C1" w:rsidP="00C63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C6379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92217">
        <w:rPr>
          <w:rFonts w:ascii="Times New Roman" w:hAnsi="Times New Roman"/>
          <w:sz w:val="28"/>
          <w:szCs w:val="28"/>
        </w:rPr>
        <w:t xml:space="preserve">                              </w:t>
      </w:r>
      <w:r w:rsidR="000054F7" w:rsidRPr="000054F7">
        <w:rPr>
          <w:rFonts w:ascii="Times New Roman" w:hAnsi="Times New Roman"/>
          <w:sz w:val="28"/>
          <w:szCs w:val="28"/>
        </w:rPr>
        <w:t>№</w:t>
      </w:r>
      <w:r w:rsidR="00FB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</w:p>
    <w:p w:rsidR="00CE0841" w:rsidRPr="00B47A23" w:rsidRDefault="00CE0841" w:rsidP="009D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A23">
        <w:rPr>
          <w:rFonts w:ascii="Times New Roman" w:hAnsi="Times New Roman"/>
          <w:sz w:val="28"/>
          <w:szCs w:val="28"/>
        </w:rPr>
        <w:t>поселок Красногвардеец</w:t>
      </w:r>
    </w:p>
    <w:p w:rsidR="009D22E0" w:rsidRPr="00F52D4B" w:rsidRDefault="009D22E0" w:rsidP="00F52D4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2D4B" w:rsidRPr="00F52D4B" w:rsidRDefault="00F52D4B" w:rsidP="00F5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2D4B">
        <w:rPr>
          <w:rFonts w:ascii="Times New Roman" w:hAnsi="Times New Roman"/>
          <w:b/>
          <w:sz w:val="28"/>
          <w:szCs w:val="28"/>
        </w:rPr>
        <w:t>Об утверждении Реестра муниципального имущества</w:t>
      </w:r>
    </w:p>
    <w:p w:rsidR="00F52D4B" w:rsidRPr="00F52D4B" w:rsidRDefault="00437B1C" w:rsidP="00F52D4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="00F52D4B" w:rsidRPr="00F52D4B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F52D4B" w:rsidRDefault="00F52D4B" w:rsidP="00F52D4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52D4B" w:rsidRPr="00F52D4B" w:rsidRDefault="00F52D4B" w:rsidP="00F52D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52D4B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t>Совет Красногвардейского сельского поселения</w:t>
      </w:r>
      <w:r w:rsidRPr="00F52D4B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5003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2D4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52D4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F52D4B">
        <w:rPr>
          <w:rFonts w:ascii="Times New Roman" w:hAnsi="Times New Roman"/>
          <w:sz w:val="28"/>
          <w:szCs w:val="28"/>
        </w:rPr>
        <w:t>ш</w:t>
      </w:r>
      <w:proofErr w:type="spellEnd"/>
      <w:r w:rsidRPr="00F52D4B">
        <w:rPr>
          <w:rFonts w:ascii="Times New Roman" w:hAnsi="Times New Roman"/>
          <w:sz w:val="28"/>
          <w:szCs w:val="28"/>
        </w:rPr>
        <w:t xml:space="preserve"> и л:</w:t>
      </w:r>
    </w:p>
    <w:p w:rsidR="0060390C" w:rsidRDefault="005003DD" w:rsidP="005003D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390C" w:rsidRPr="0060390C">
        <w:rPr>
          <w:rFonts w:ascii="Times New Roman" w:hAnsi="Times New Roman"/>
          <w:sz w:val="28"/>
          <w:szCs w:val="28"/>
        </w:rPr>
        <w:t xml:space="preserve">Утвердить Реестр муниципального имущества Красногвардейского сельского поселения Каневского района </w:t>
      </w:r>
      <w:r w:rsidR="001D5E72">
        <w:rPr>
          <w:rFonts w:ascii="Times New Roman" w:hAnsi="Times New Roman"/>
          <w:sz w:val="28"/>
          <w:szCs w:val="28"/>
        </w:rPr>
        <w:t>по состоянию на 01.01.2020</w:t>
      </w:r>
      <w:r w:rsidR="006700FB">
        <w:rPr>
          <w:rFonts w:ascii="Times New Roman" w:hAnsi="Times New Roman"/>
          <w:sz w:val="28"/>
          <w:szCs w:val="28"/>
        </w:rPr>
        <w:t xml:space="preserve"> года </w:t>
      </w:r>
      <w:r w:rsidR="0060390C" w:rsidRPr="0060390C">
        <w:rPr>
          <w:rFonts w:ascii="Times New Roman" w:hAnsi="Times New Roman"/>
          <w:sz w:val="28"/>
          <w:szCs w:val="28"/>
        </w:rPr>
        <w:t>(прилагается).</w:t>
      </w:r>
    </w:p>
    <w:p w:rsidR="0060390C" w:rsidRPr="0060390C" w:rsidRDefault="005003DD" w:rsidP="005003D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390C">
        <w:rPr>
          <w:rFonts w:ascii="Times New Roman" w:hAnsi="Times New Roman"/>
          <w:sz w:val="28"/>
          <w:szCs w:val="28"/>
        </w:rPr>
        <w:t>Признать</w:t>
      </w:r>
      <w:r w:rsidR="00570910">
        <w:rPr>
          <w:rFonts w:ascii="Times New Roman" w:hAnsi="Times New Roman"/>
          <w:sz w:val="28"/>
          <w:szCs w:val="28"/>
        </w:rPr>
        <w:t xml:space="preserve"> утратившим силу решение Совета</w:t>
      </w:r>
      <w:r w:rsidR="009A5329">
        <w:rPr>
          <w:rFonts w:ascii="Times New Roman" w:hAnsi="Times New Roman"/>
          <w:sz w:val="28"/>
          <w:szCs w:val="28"/>
        </w:rPr>
        <w:t xml:space="preserve"> </w:t>
      </w:r>
      <w:r w:rsidR="0060390C">
        <w:rPr>
          <w:rFonts w:ascii="Times New Roman" w:hAnsi="Times New Roman"/>
          <w:sz w:val="28"/>
          <w:szCs w:val="28"/>
        </w:rPr>
        <w:t>Красногвардей</w:t>
      </w:r>
      <w:r w:rsidR="009A5329">
        <w:rPr>
          <w:rFonts w:ascii="Times New Roman" w:hAnsi="Times New Roman"/>
          <w:sz w:val="28"/>
          <w:szCs w:val="28"/>
        </w:rPr>
        <w:t>ского сельского поселения</w:t>
      </w:r>
      <w:r w:rsidR="0060390C">
        <w:rPr>
          <w:rFonts w:ascii="Times New Roman" w:hAnsi="Times New Roman"/>
          <w:sz w:val="28"/>
          <w:szCs w:val="28"/>
        </w:rPr>
        <w:t xml:space="preserve"> Каневского района от </w:t>
      </w:r>
      <w:r w:rsidR="001D5E72">
        <w:rPr>
          <w:rFonts w:ascii="Times New Roman" w:hAnsi="Times New Roman"/>
          <w:sz w:val="28"/>
          <w:szCs w:val="28"/>
        </w:rPr>
        <w:t>21</w:t>
      </w:r>
      <w:r w:rsidR="0074222C">
        <w:rPr>
          <w:rFonts w:ascii="Times New Roman" w:hAnsi="Times New Roman"/>
          <w:sz w:val="28"/>
          <w:szCs w:val="28"/>
        </w:rPr>
        <w:t>.0</w:t>
      </w:r>
      <w:r w:rsidR="001D5E72">
        <w:rPr>
          <w:rFonts w:ascii="Times New Roman" w:hAnsi="Times New Roman"/>
          <w:sz w:val="28"/>
          <w:szCs w:val="28"/>
        </w:rPr>
        <w:t>2.2019</w:t>
      </w:r>
      <w:r w:rsidR="0060390C">
        <w:rPr>
          <w:rFonts w:ascii="Times New Roman" w:hAnsi="Times New Roman"/>
          <w:sz w:val="28"/>
          <w:szCs w:val="28"/>
        </w:rPr>
        <w:t xml:space="preserve"> года № </w:t>
      </w:r>
      <w:r w:rsidR="00792461">
        <w:rPr>
          <w:rFonts w:ascii="Times New Roman" w:hAnsi="Times New Roman"/>
          <w:sz w:val="28"/>
          <w:szCs w:val="28"/>
        </w:rPr>
        <w:t>187</w:t>
      </w:r>
      <w:r w:rsidR="0060390C">
        <w:rPr>
          <w:rFonts w:ascii="Times New Roman" w:hAnsi="Times New Roman"/>
          <w:sz w:val="28"/>
          <w:szCs w:val="28"/>
        </w:rPr>
        <w:t xml:space="preserve"> «Об утверждении Реестра муниципального имущества Красногвардейского сельского поселения Каневского района».</w:t>
      </w:r>
    </w:p>
    <w:p w:rsidR="00F52D4B" w:rsidRPr="00F52D4B" w:rsidRDefault="0060390C" w:rsidP="00F077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2D4B" w:rsidRPr="00F52D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2D4B" w:rsidRPr="00F5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2D4B" w:rsidRPr="00F52D4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F52D4B" w:rsidRPr="007C3229">
        <w:rPr>
          <w:rFonts w:ascii="Times New Roman" w:hAnsi="Times New Roman"/>
          <w:sz w:val="28"/>
          <w:szCs w:val="28"/>
        </w:rPr>
        <w:t xml:space="preserve">постоянную комиссию Совета </w:t>
      </w:r>
      <w:r w:rsidR="00F077E1" w:rsidRPr="007C3229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="00F52D4B" w:rsidRPr="007C3229">
        <w:rPr>
          <w:rFonts w:ascii="Times New Roman" w:hAnsi="Times New Roman"/>
          <w:sz w:val="28"/>
          <w:szCs w:val="28"/>
        </w:rPr>
        <w:t xml:space="preserve"> Каневского района по </w:t>
      </w:r>
      <w:r w:rsidR="00FB2B21" w:rsidRPr="007C3229">
        <w:rPr>
          <w:rFonts w:ascii="Times New Roman" w:hAnsi="Times New Roman"/>
          <w:sz w:val="28"/>
          <w:szCs w:val="28"/>
        </w:rPr>
        <w:t>бюджету</w:t>
      </w:r>
      <w:r w:rsidR="00F077E1" w:rsidRPr="007C3229">
        <w:rPr>
          <w:rFonts w:ascii="Times New Roman" w:hAnsi="Times New Roman"/>
          <w:sz w:val="28"/>
          <w:szCs w:val="28"/>
        </w:rPr>
        <w:t>, налогам и сборам, по имуществу и землепользованию</w:t>
      </w:r>
      <w:r w:rsidR="00F52D4B" w:rsidRPr="007C3229">
        <w:rPr>
          <w:rFonts w:ascii="Times New Roman" w:hAnsi="Times New Roman"/>
          <w:sz w:val="28"/>
          <w:szCs w:val="28"/>
        </w:rPr>
        <w:t>.</w:t>
      </w:r>
    </w:p>
    <w:p w:rsidR="00F52D4B" w:rsidRPr="00F52D4B" w:rsidRDefault="0060390C" w:rsidP="00F077E1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52D4B" w:rsidRPr="00F52D4B">
        <w:rPr>
          <w:rFonts w:ascii="Times New Roman" w:hAnsi="Times New Roman"/>
          <w:color w:val="000000"/>
          <w:sz w:val="28"/>
          <w:szCs w:val="28"/>
        </w:rPr>
        <w:t>.</w:t>
      </w:r>
      <w:r w:rsidR="005003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D4B" w:rsidRPr="00F52D4B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принятия.</w:t>
      </w:r>
    </w:p>
    <w:p w:rsidR="00F52D4B" w:rsidRPr="00F52D4B" w:rsidRDefault="00F52D4B" w:rsidP="00F52D4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3FF" w:rsidRDefault="006933FF" w:rsidP="006933F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935" w:rsidRPr="006933FF" w:rsidRDefault="003D3935" w:rsidP="006933F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3FF" w:rsidRDefault="000054F7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4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406923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406923">
        <w:rPr>
          <w:rFonts w:ascii="Times New Roman" w:hAnsi="Times New Roman"/>
          <w:sz w:val="28"/>
          <w:szCs w:val="28"/>
        </w:rPr>
        <w:t xml:space="preserve"> сельского</w:t>
      </w:r>
    </w:p>
    <w:p w:rsidR="00406923" w:rsidRDefault="00406923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</w:t>
      </w:r>
      <w:r w:rsidR="000054F7">
        <w:rPr>
          <w:rFonts w:ascii="Times New Roman" w:hAnsi="Times New Roman"/>
          <w:sz w:val="28"/>
          <w:szCs w:val="28"/>
        </w:rPr>
        <w:t>Ю.В.</w:t>
      </w:r>
      <w:r w:rsidR="00670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4F7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2904BF" w:rsidRDefault="002904BF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4BF" w:rsidRDefault="002904BF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4BF" w:rsidRDefault="002904BF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04BF" w:rsidRPr="006933FF" w:rsidRDefault="002904BF" w:rsidP="004069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33FF" w:rsidRDefault="006933FF" w:rsidP="009F54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D3935" w:rsidRPr="006933FF" w:rsidRDefault="003D3935" w:rsidP="009F54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688C" w:rsidRDefault="002C688C" w:rsidP="007B0182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2C688C" w:rsidSect="002904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47"/>
    <w:multiLevelType w:val="multilevel"/>
    <w:tmpl w:val="0116F23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">
    <w:nsid w:val="0E934315"/>
    <w:multiLevelType w:val="multilevel"/>
    <w:tmpl w:val="CF6010D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20" w:hanging="61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2">
    <w:nsid w:val="1872738D"/>
    <w:multiLevelType w:val="multilevel"/>
    <w:tmpl w:val="D1C4D5B2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160"/>
      </w:pPr>
      <w:rPr>
        <w:rFonts w:cs="Times New Roman" w:hint="default"/>
      </w:rPr>
    </w:lvl>
  </w:abstractNum>
  <w:abstractNum w:abstractNumId="3">
    <w:nsid w:val="1F8C760B"/>
    <w:multiLevelType w:val="hybridMultilevel"/>
    <w:tmpl w:val="3E64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A24A09"/>
    <w:multiLevelType w:val="multilevel"/>
    <w:tmpl w:val="FC20F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2B717DC"/>
    <w:multiLevelType w:val="singleLevel"/>
    <w:tmpl w:val="34EA73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>
    <w:nsid w:val="441C331F"/>
    <w:multiLevelType w:val="hybridMultilevel"/>
    <w:tmpl w:val="E9E24064"/>
    <w:lvl w:ilvl="0" w:tplc="062ADD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56A131F"/>
    <w:multiLevelType w:val="hybridMultilevel"/>
    <w:tmpl w:val="B718B084"/>
    <w:lvl w:ilvl="0" w:tplc="1930916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EC676FD"/>
    <w:multiLevelType w:val="hybridMultilevel"/>
    <w:tmpl w:val="0396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22365"/>
    <w:multiLevelType w:val="hybridMultilevel"/>
    <w:tmpl w:val="0076053A"/>
    <w:lvl w:ilvl="0" w:tplc="25FA6E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0841"/>
    <w:rsid w:val="000054F7"/>
    <w:rsid w:val="00007320"/>
    <w:rsid w:val="00012A28"/>
    <w:rsid w:val="0001442E"/>
    <w:rsid w:val="00050D28"/>
    <w:rsid w:val="00052687"/>
    <w:rsid w:val="000548B0"/>
    <w:rsid w:val="00063C4F"/>
    <w:rsid w:val="00080A06"/>
    <w:rsid w:val="000938BC"/>
    <w:rsid w:val="00096710"/>
    <w:rsid w:val="000A7BF5"/>
    <w:rsid w:val="000D243A"/>
    <w:rsid w:val="001071B7"/>
    <w:rsid w:val="001226E6"/>
    <w:rsid w:val="0013468F"/>
    <w:rsid w:val="00155431"/>
    <w:rsid w:val="00173B7A"/>
    <w:rsid w:val="00176CD9"/>
    <w:rsid w:val="001829F0"/>
    <w:rsid w:val="00186277"/>
    <w:rsid w:val="001B0C23"/>
    <w:rsid w:val="001B2C3D"/>
    <w:rsid w:val="001C3F25"/>
    <w:rsid w:val="001D5E72"/>
    <w:rsid w:val="00232820"/>
    <w:rsid w:val="002510CA"/>
    <w:rsid w:val="00262AC2"/>
    <w:rsid w:val="0028271D"/>
    <w:rsid w:val="00283E87"/>
    <w:rsid w:val="002904BF"/>
    <w:rsid w:val="002C688C"/>
    <w:rsid w:val="002D57A5"/>
    <w:rsid w:val="002E78B8"/>
    <w:rsid w:val="002F0C0F"/>
    <w:rsid w:val="002F5A92"/>
    <w:rsid w:val="002F7834"/>
    <w:rsid w:val="00341591"/>
    <w:rsid w:val="003752F6"/>
    <w:rsid w:val="0038014F"/>
    <w:rsid w:val="003854EC"/>
    <w:rsid w:val="00391F37"/>
    <w:rsid w:val="003B1B9C"/>
    <w:rsid w:val="003D3935"/>
    <w:rsid w:val="003E0478"/>
    <w:rsid w:val="003E19A6"/>
    <w:rsid w:val="003E6ECD"/>
    <w:rsid w:val="00406923"/>
    <w:rsid w:val="0041042A"/>
    <w:rsid w:val="00437B1C"/>
    <w:rsid w:val="004534A4"/>
    <w:rsid w:val="00471BEB"/>
    <w:rsid w:val="0048649F"/>
    <w:rsid w:val="00493A2E"/>
    <w:rsid w:val="00494A3B"/>
    <w:rsid w:val="004A4F8C"/>
    <w:rsid w:val="004B72FE"/>
    <w:rsid w:val="004C4CDB"/>
    <w:rsid w:val="004D1CD1"/>
    <w:rsid w:val="005003DD"/>
    <w:rsid w:val="00501096"/>
    <w:rsid w:val="005550B2"/>
    <w:rsid w:val="0056522D"/>
    <w:rsid w:val="00570910"/>
    <w:rsid w:val="005721E5"/>
    <w:rsid w:val="005A4C5C"/>
    <w:rsid w:val="005A692B"/>
    <w:rsid w:val="005B6C17"/>
    <w:rsid w:val="005C5F21"/>
    <w:rsid w:val="005D0361"/>
    <w:rsid w:val="005D036D"/>
    <w:rsid w:val="005D514F"/>
    <w:rsid w:val="005E385A"/>
    <w:rsid w:val="005F424E"/>
    <w:rsid w:val="0060390C"/>
    <w:rsid w:val="00617CF0"/>
    <w:rsid w:val="006700FB"/>
    <w:rsid w:val="006753DE"/>
    <w:rsid w:val="00687C52"/>
    <w:rsid w:val="006933FF"/>
    <w:rsid w:val="006C5D17"/>
    <w:rsid w:val="006E0BE5"/>
    <w:rsid w:val="006E0F45"/>
    <w:rsid w:val="006F6B55"/>
    <w:rsid w:val="00703853"/>
    <w:rsid w:val="00714F5B"/>
    <w:rsid w:val="0074222C"/>
    <w:rsid w:val="0074422F"/>
    <w:rsid w:val="00745372"/>
    <w:rsid w:val="00754E60"/>
    <w:rsid w:val="00765584"/>
    <w:rsid w:val="007666E9"/>
    <w:rsid w:val="00792461"/>
    <w:rsid w:val="0079301A"/>
    <w:rsid w:val="0079414E"/>
    <w:rsid w:val="007B0182"/>
    <w:rsid w:val="007B205D"/>
    <w:rsid w:val="007C3229"/>
    <w:rsid w:val="007C37FC"/>
    <w:rsid w:val="007E29C1"/>
    <w:rsid w:val="00804438"/>
    <w:rsid w:val="00805BEF"/>
    <w:rsid w:val="00825479"/>
    <w:rsid w:val="00852A45"/>
    <w:rsid w:val="0085367F"/>
    <w:rsid w:val="00853885"/>
    <w:rsid w:val="00884755"/>
    <w:rsid w:val="00890FEA"/>
    <w:rsid w:val="00892F1E"/>
    <w:rsid w:val="008A2941"/>
    <w:rsid w:val="008B6723"/>
    <w:rsid w:val="008C5C9A"/>
    <w:rsid w:val="008E5F5D"/>
    <w:rsid w:val="009178E0"/>
    <w:rsid w:val="009356C8"/>
    <w:rsid w:val="00937142"/>
    <w:rsid w:val="00980D61"/>
    <w:rsid w:val="00984F5D"/>
    <w:rsid w:val="00985C02"/>
    <w:rsid w:val="00991D79"/>
    <w:rsid w:val="009A5329"/>
    <w:rsid w:val="009C0146"/>
    <w:rsid w:val="009C271B"/>
    <w:rsid w:val="009C7B10"/>
    <w:rsid w:val="009D02E7"/>
    <w:rsid w:val="009D22E0"/>
    <w:rsid w:val="009E1211"/>
    <w:rsid w:val="009F3BC3"/>
    <w:rsid w:val="009F5470"/>
    <w:rsid w:val="00A008F0"/>
    <w:rsid w:val="00A2611D"/>
    <w:rsid w:val="00A31AA8"/>
    <w:rsid w:val="00A46D1B"/>
    <w:rsid w:val="00A52094"/>
    <w:rsid w:val="00A55505"/>
    <w:rsid w:val="00A64F86"/>
    <w:rsid w:val="00A960D2"/>
    <w:rsid w:val="00AA26C7"/>
    <w:rsid w:val="00AA5227"/>
    <w:rsid w:val="00AB16BC"/>
    <w:rsid w:val="00AB1F99"/>
    <w:rsid w:val="00AE45C0"/>
    <w:rsid w:val="00AE4958"/>
    <w:rsid w:val="00AE5B84"/>
    <w:rsid w:val="00AF491D"/>
    <w:rsid w:val="00B17623"/>
    <w:rsid w:val="00B271AF"/>
    <w:rsid w:val="00B47A23"/>
    <w:rsid w:val="00B62061"/>
    <w:rsid w:val="00B71176"/>
    <w:rsid w:val="00B908CB"/>
    <w:rsid w:val="00B9217B"/>
    <w:rsid w:val="00B9409E"/>
    <w:rsid w:val="00BC170B"/>
    <w:rsid w:val="00BC5924"/>
    <w:rsid w:val="00BE2AF0"/>
    <w:rsid w:val="00BF2D53"/>
    <w:rsid w:val="00C501BD"/>
    <w:rsid w:val="00C56780"/>
    <w:rsid w:val="00C63797"/>
    <w:rsid w:val="00C66F6D"/>
    <w:rsid w:val="00C73399"/>
    <w:rsid w:val="00C74F9F"/>
    <w:rsid w:val="00CB0933"/>
    <w:rsid w:val="00CE0841"/>
    <w:rsid w:val="00CE2CEA"/>
    <w:rsid w:val="00D256D9"/>
    <w:rsid w:val="00D31750"/>
    <w:rsid w:val="00D32914"/>
    <w:rsid w:val="00D80D0E"/>
    <w:rsid w:val="00D92217"/>
    <w:rsid w:val="00DE3570"/>
    <w:rsid w:val="00DF27EC"/>
    <w:rsid w:val="00E05AAD"/>
    <w:rsid w:val="00E22C32"/>
    <w:rsid w:val="00E5520E"/>
    <w:rsid w:val="00E770A4"/>
    <w:rsid w:val="00E823DC"/>
    <w:rsid w:val="00E933E4"/>
    <w:rsid w:val="00EA529F"/>
    <w:rsid w:val="00EC1E71"/>
    <w:rsid w:val="00ED5238"/>
    <w:rsid w:val="00F065B3"/>
    <w:rsid w:val="00F077E1"/>
    <w:rsid w:val="00F245C6"/>
    <w:rsid w:val="00F4645E"/>
    <w:rsid w:val="00F52D4B"/>
    <w:rsid w:val="00F820F3"/>
    <w:rsid w:val="00F9004B"/>
    <w:rsid w:val="00F94F67"/>
    <w:rsid w:val="00FA1260"/>
    <w:rsid w:val="00FA623E"/>
    <w:rsid w:val="00FB2B21"/>
    <w:rsid w:val="00FF1605"/>
    <w:rsid w:val="00FF54F2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77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E823D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23DC"/>
    <w:rPr>
      <w:rFonts w:ascii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a3">
    <w:name w:val="Body Text Indent"/>
    <w:basedOn w:val="a"/>
    <w:link w:val="a4"/>
    <w:uiPriority w:val="99"/>
    <w:rsid w:val="00E823D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9" w:hanging="709"/>
    </w:pPr>
    <w:rPr>
      <w:rFonts w:ascii="Times New Roman" w:hAnsi="Times New Roman"/>
      <w:color w:val="000000"/>
      <w:sz w:val="25"/>
      <w:szCs w:val="25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823DC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rsid w:val="00CE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084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6522D"/>
    <w:pPr>
      <w:spacing w:after="0" w:line="240" w:lineRule="auto"/>
    </w:pPr>
    <w:rPr>
      <w:rFonts w:cs="Times New Roman"/>
    </w:rPr>
  </w:style>
  <w:style w:type="paragraph" w:customStyle="1" w:styleId="1">
    <w:name w:val="Обычный1"/>
    <w:uiPriority w:val="99"/>
    <w:rsid w:val="002C688C"/>
    <w:pPr>
      <w:widowControl w:val="0"/>
      <w:spacing w:after="0" w:line="320" w:lineRule="auto"/>
      <w:ind w:firstLine="500"/>
      <w:jc w:val="both"/>
    </w:pPr>
    <w:rPr>
      <w:rFonts w:ascii="Times New Roman" w:hAnsi="Times New Roman" w:cs="Times New Roman"/>
      <w:sz w:val="18"/>
      <w:szCs w:val="20"/>
    </w:rPr>
  </w:style>
  <w:style w:type="paragraph" w:styleId="a8">
    <w:name w:val="Normal (Web)"/>
    <w:basedOn w:val="a"/>
    <w:uiPriority w:val="99"/>
    <w:rsid w:val="003854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854EC"/>
    <w:rPr>
      <w:rFonts w:cs="Times New Roman"/>
      <w:color w:val="008000"/>
    </w:rPr>
  </w:style>
  <w:style w:type="paragraph" w:styleId="aa">
    <w:name w:val="Body Text"/>
    <w:basedOn w:val="a"/>
    <w:link w:val="ab"/>
    <w:uiPriority w:val="99"/>
    <w:semiHidden/>
    <w:rsid w:val="007930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9301A"/>
    <w:rPr>
      <w:rFonts w:cs="Times New Roman"/>
    </w:rPr>
  </w:style>
  <w:style w:type="paragraph" w:styleId="HTML">
    <w:name w:val="HTML Preformatted"/>
    <w:basedOn w:val="a"/>
    <w:link w:val="HTML0"/>
    <w:uiPriority w:val="99"/>
    <w:rsid w:val="00693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33FF"/>
    <w:rPr>
      <w:rFonts w:ascii="Courier New" w:hAnsi="Courier New" w:cs="Courier New"/>
    </w:rPr>
  </w:style>
  <w:style w:type="character" w:styleId="ac">
    <w:name w:val="Hyperlink"/>
    <w:basedOn w:val="a0"/>
    <w:uiPriority w:val="99"/>
    <w:rsid w:val="00406923"/>
    <w:rPr>
      <w:rFonts w:cs="Times New Roman"/>
      <w:color w:val="000080"/>
      <w:u w:val="single"/>
    </w:rPr>
  </w:style>
  <w:style w:type="paragraph" w:styleId="ad">
    <w:name w:val="List Paragraph"/>
    <w:basedOn w:val="a"/>
    <w:uiPriority w:val="99"/>
    <w:qFormat/>
    <w:rsid w:val="00980D61"/>
    <w:pPr>
      <w:ind w:left="720"/>
    </w:pPr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617CF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17CF0"/>
    <w:rPr>
      <w:rFonts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617CF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17CF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2018-05-11T07:03:00Z</cp:lastPrinted>
  <dcterms:created xsi:type="dcterms:W3CDTF">2020-02-03T07:23:00Z</dcterms:created>
  <dcterms:modified xsi:type="dcterms:W3CDTF">2020-05-22T11:17:00Z</dcterms:modified>
</cp:coreProperties>
</file>